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D19" w:rsidRDefault="00744D19" w:rsidP="00744D1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ar-SA"/>
        </w:rPr>
      </w:pPr>
      <w:bookmarkStart w:id="0" w:name="_GoBack"/>
      <w:bookmarkEnd w:id="0"/>
    </w:p>
    <w:p w:rsidR="00744D19" w:rsidRDefault="00744D19" w:rsidP="00744D1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ar-SA"/>
        </w:rPr>
      </w:pPr>
    </w:p>
    <w:p w:rsidR="00744D19" w:rsidRDefault="00744D19" w:rsidP="00744D1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ar-SA"/>
        </w:rPr>
      </w:pPr>
    </w:p>
    <w:p w:rsidR="00744D19" w:rsidRDefault="00744D19" w:rsidP="00744D1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ar-SA"/>
        </w:rPr>
      </w:pPr>
    </w:p>
    <w:p w:rsidR="00744D19" w:rsidRDefault="00744D19" w:rsidP="00744D1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ar-SA"/>
        </w:rPr>
      </w:pPr>
    </w:p>
    <w:p w:rsidR="00744D19" w:rsidRDefault="00744D19" w:rsidP="00744D1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ar-SA"/>
        </w:rPr>
      </w:pPr>
    </w:p>
    <w:p w:rsidR="00744D19" w:rsidRPr="004512FE" w:rsidRDefault="00744D19" w:rsidP="00744D1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ar-SA"/>
        </w:rPr>
      </w:pPr>
      <w:r w:rsidRPr="004512FE">
        <w:rPr>
          <w:rFonts w:ascii="Times New Roman" w:eastAsia="Times New Roman" w:hAnsi="Times New Roman"/>
          <w:b/>
          <w:sz w:val="24"/>
          <w:szCs w:val="24"/>
          <w:lang w:val="ru-RU" w:eastAsia="ar-SA"/>
        </w:rPr>
        <w:t>ЛИСТ – ГАРАНТІЯ</w:t>
      </w:r>
    </w:p>
    <w:p w:rsidR="00744D19" w:rsidRPr="00850C30" w:rsidRDefault="00744D19" w:rsidP="00744D1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744D19" w:rsidRPr="00850C30" w:rsidRDefault="00744D19" w:rsidP="00744D1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850C30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Учасника конкурсу </w:t>
      </w:r>
    </w:p>
    <w:p w:rsidR="00744D19" w:rsidRDefault="00744D19" w:rsidP="00744D1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ar-SA"/>
        </w:rPr>
      </w:pPr>
    </w:p>
    <w:p w:rsidR="00744D19" w:rsidRDefault="00744D19" w:rsidP="00744D1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ar-SA"/>
        </w:rPr>
      </w:pPr>
    </w:p>
    <w:p w:rsidR="00744D19" w:rsidRDefault="00744D19" w:rsidP="00744D1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/>
          <w:sz w:val="24"/>
          <w:szCs w:val="24"/>
          <w:lang w:val="ru-RU" w:eastAsia="ar-SA"/>
        </w:rPr>
        <w:t>________________________________________________________________</w:t>
      </w:r>
    </w:p>
    <w:p w:rsidR="00744D19" w:rsidRDefault="00744D19" w:rsidP="00744D1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850C30">
        <w:rPr>
          <w:rFonts w:ascii="Times New Roman" w:eastAsia="Times New Roman" w:hAnsi="Times New Roman"/>
          <w:sz w:val="24"/>
          <w:szCs w:val="24"/>
          <w:lang w:val="uk-UA" w:eastAsia="ar-SA"/>
        </w:rPr>
        <w:t>(найменування учасника конкурсу)</w:t>
      </w:r>
    </w:p>
    <w:p w:rsidR="00744D19" w:rsidRDefault="00744D19" w:rsidP="00744D1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744D19" w:rsidRDefault="00744D19" w:rsidP="00744D19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гарантує, що він не включить у свою роботу ніяких запозичень або сюжетів, які можуть порушити авторські права третіх осіб. Надсилаючи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ar-SA"/>
        </w:rPr>
        <w:t>проєкт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у сфері мистецтва для участі у конкурсі, гарантує, що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ar-SA"/>
        </w:rPr>
        <w:t>проєкт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у сфері мистецтва є результатом його творчої діяльності</w:t>
      </w:r>
      <w:r w:rsidR="00BD46D2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або учасник має всі відповідні майнові права на використання інших творів, що включені до складу </w:t>
      </w:r>
      <w:proofErr w:type="spellStart"/>
      <w:r w:rsidR="00BD46D2">
        <w:rPr>
          <w:rFonts w:ascii="Times New Roman" w:eastAsia="Times New Roman" w:hAnsi="Times New Roman"/>
          <w:sz w:val="24"/>
          <w:szCs w:val="24"/>
          <w:lang w:val="uk-UA" w:eastAsia="ar-SA"/>
        </w:rPr>
        <w:t>проєкту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ar-SA"/>
        </w:rPr>
        <w:t>.</w:t>
      </w:r>
    </w:p>
    <w:p w:rsidR="00744D19" w:rsidRDefault="00744D19" w:rsidP="00744D19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Учасник зобов’язується нести повну, у тому числі матеріальну відповідальність у разі виникнення обґрунтованих претензій та/або позовів будь-яких інших осіб, пов’язаних </w:t>
      </w:r>
      <w:r w:rsidR="00BD46D2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із поданим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ar-SA"/>
        </w:rPr>
        <w:t>пр</w:t>
      </w:r>
      <w:r w:rsidR="00BD46D2">
        <w:rPr>
          <w:rFonts w:ascii="Times New Roman" w:eastAsia="Times New Roman" w:hAnsi="Times New Roman"/>
          <w:sz w:val="24"/>
          <w:szCs w:val="24"/>
          <w:lang w:val="uk-UA" w:eastAsia="ar-SA"/>
        </w:rPr>
        <w:t>оєктом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у сфері мистецтва в рамках цього конкурсу.</w:t>
      </w:r>
    </w:p>
    <w:p w:rsidR="00744D19" w:rsidRDefault="00744D19" w:rsidP="00744D19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z w:val="24"/>
          <w:szCs w:val="24"/>
          <w:lang w:val="uk-UA" w:eastAsia="ar-SA"/>
        </w:rPr>
        <w:t>Учасник також гарантує, що не перебуває у стадії ліквідації, банкрутства чи реорганізації юридичної особи або припинення підприємницької діяльності фізичної особи – підприємця.</w:t>
      </w:r>
    </w:p>
    <w:p w:rsidR="00744D19" w:rsidRDefault="00744D19" w:rsidP="00744D19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z w:val="24"/>
          <w:szCs w:val="24"/>
          <w:lang w:val="uk-UA" w:eastAsia="ar-SA"/>
        </w:rPr>
        <w:t>Учасник подав достовірні відомості та документи для участі у конкурсному відборі.</w:t>
      </w:r>
    </w:p>
    <w:p w:rsidR="00744D19" w:rsidRDefault="00744D19" w:rsidP="00744D19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744D19" w:rsidRDefault="00744D19" w:rsidP="00744D19">
      <w:pPr>
        <w:suppressAutoHyphens/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744D19" w:rsidRDefault="00744D19" w:rsidP="00744D1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744D19" w:rsidRDefault="00744D19" w:rsidP="00744D1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z w:val="24"/>
          <w:szCs w:val="24"/>
          <w:lang w:val="uk-UA" w:eastAsia="ar-SA"/>
        </w:rPr>
        <w:t>__________________                                            _________________</w:t>
      </w:r>
    </w:p>
    <w:p w:rsidR="00744D19" w:rsidRPr="00FE54E0" w:rsidRDefault="00744D19" w:rsidP="00744D1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z w:val="24"/>
          <w:szCs w:val="24"/>
          <w:lang w:val="uk-UA" w:eastAsia="ar-SA"/>
        </w:rPr>
        <w:t>(Учасник)                                                                   (підпис)</w:t>
      </w:r>
    </w:p>
    <w:p w:rsidR="00744D19" w:rsidRPr="00FE54E0" w:rsidRDefault="00744D19" w:rsidP="00744D1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744D19" w:rsidRPr="00FE54E0" w:rsidRDefault="00744D19" w:rsidP="00744D1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744D19" w:rsidRPr="00FE54E0" w:rsidRDefault="00744D19" w:rsidP="00744D1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744D19" w:rsidRPr="00FE54E0" w:rsidRDefault="00744D19" w:rsidP="00744D1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744D19" w:rsidRPr="00FE54E0" w:rsidRDefault="00744D19" w:rsidP="00744D1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744D19" w:rsidRPr="00FE54E0" w:rsidRDefault="00744D19" w:rsidP="00744D1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744D19" w:rsidRPr="00FE54E0" w:rsidRDefault="00744D19" w:rsidP="00744D1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744D19" w:rsidRDefault="00744D19" w:rsidP="00744D1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744D19" w:rsidRDefault="00744D19" w:rsidP="00744D1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744D19" w:rsidRDefault="00744D19" w:rsidP="00744D1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E70EC1" w:rsidRDefault="00E70EC1"/>
    <w:sectPr w:rsidR="00E70EC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56"/>
    <w:rsid w:val="003D4451"/>
    <w:rsid w:val="00502A57"/>
    <w:rsid w:val="00744D19"/>
    <w:rsid w:val="009C2D56"/>
    <w:rsid w:val="00BD46D2"/>
    <w:rsid w:val="00E70EC1"/>
    <w:rsid w:val="00EB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154B9C-F397-490F-A38E-CDA5B6B4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 Ірина</dc:creator>
  <cp:keywords/>
  <dc:description/>
  <cp:lastModifiedBy>Штепура Катерина</cp:lastModifiedBy>
  <cp:revision>2</cp:revision>
  <dcterms:created xsi:type="dcterms:W3CDTF">2023-05-03T12:14:00Z</dcterms:created>
  <dcterms:modified xsi:type="dcterms:W3CDTF">2023-05-03T12:14:00Z</dcterms:modified>
</cp:coreProperties>
</file>