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99" w:rsidRDefault="00DC6399" w:rsidP="00DC6399">
      <w:pPr>
        <w:suppressAutoHyphens/>
        <w:spacing w:after="0" w:line="240" w:lineRule="auto"/>
        <w:rPr>
          <w:rFonts w:ascii="Times New Roman" w:eastAsia="Times New Roman" w:hAnsi="Times New Roman"/>
          <w:lang w:val="ru-RU" w:eastAsia="ar-SA"/>
        </w:rPr>
      </w:pPr>
    </w:p>
    <w:p w:rsidR="00DC6399" w:rsidRPr="00647547" w:rsidRDefault="00DC6399" w:rsidP="00A90939">
      <w:p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color w:val="333333"/>
          <w:lang w:val="ru-RU"/>
        </w:rPr>
      </w:pPr>
      <w:bookmarkStart w:id="0" w:name="n116"/>
      <w:bookmarkEnd w:id="0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ЗАЯВКА</w:t>
      </w:r>
      <w:r w:rsidRPr="00647547">
        <w:rPr>
          <w:rFonts w:ascii="Times New Roman" w:eastAsia="Times New Roman" w:hAnsi="Times New Roman" w:cs="Times New Roman"/>
          <w:color w:val="333333"/>
          <w:lang w:val="ru-RU"/>
        </w:rPr>
        <w:br/>
      </w:r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на участь у конкурсному </w:t>
      </w:r>
      <w:proofErr w:type="spellStart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відборі</w:t>
      </w:r>
      <w:proofErr w:type="spellEnd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 xml:space="preserve"> </w:t>
      </w:r>
      <w:proofErr w:type="spellStart"/>
      <w:r w:rsidRPr="00647547">
        <w:rPr>
          <w:rFonts w:ascii="Times New Roman" w:eastAsia="Times New Roman" w:hAnsi="Times New Roman" w:cs="Times New Roman"/>
          <w:b/>
          <w:bCs/>
          <w:color w:val="333333"/>
          <w:lang w:val="ru-RU"/>
        </w:rPr>
        <w:t>проєктів</w:t>
      </w:r>
      <w:proofErr w:type="spellEnd"/>
    </w:p>
    <w:tbl>
      <w:tblPr>
        <w:tblW w:w="5441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788"/>
        <w:gridCol w:w="5381"/>
      </w:tblGrid>
      <w:tr w:rsidR="00DC6399" w:rsidRPr="00DC6399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bookmarkStart w:id="1" w:name="n117"/>
            <w:bookmarkEnd w:id="1"/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Назва проєкту (напрям, за яким проводиться конкурс)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Default="00DC6399" w:rsidP="00DC6399">
            <w:pPr>
              <w:spacing w:before="150" w:after="150" w:line="240" w:lineRule="auto"/>
              <w:ind w:left="206" w:hanging="2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Різножанрові відео матеріали</w:t>
            </w:r>
            <w:r w:rsidR="0078100D">
              <w:rPr>
                <w:rFonts w:ascii="Times New Roman" w:eastAsia="Times New Roman" w:hAnsi="Times New Roman" w:cs="Times New Roman"/>
                <w:lang w:val="uk-UA"/>
              </w:rPr>
              <w:t xml:space="preserve"> (сюжети)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для проєкту</w:t>
            </w:r>
          </w:p>
          <w:p w:rsidR="00DC6399" w:rsidRPr="00647547" w:rsidRDefault="00DC6399" w:rsidP="00DC6399">
            <w:pPr>
              <w:spacing w:before="150" w:after="150" w:line="240" w:lineRule="auto"/>
              <w:ind w:left="206" w:hanging="20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«Ранок вдома»</w:t>
            </w:r>
          </w:p>
        </w:tc>
      </w:tr>
      <w:tr w:rsidR="00DC6399" w:rsidRPr="00DC6399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Учасник конкурсу (найменування, код за ЄДРПОУ та місцезнаходження юридичної особи або прізвище, ім’я, по батькові (за наявності), громадянство, місце проживання фізичної особи – підприємця)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bookmarkStart w:id="2" w:name="_GoBack"/>
            <w:bookmarkEnd w:id="2"/>
          </w:p>
        </w:tc>
      </w:tr>
      <w:tr w:rsidR="00DC6399" w:rsidRPr="0078100D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Продюсер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78100D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Режисер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78100D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Автор сценарію (прізвище, ім’я, по батькові (за наявності), громадянство, місце проживання)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647547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Автор ідеї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647547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Жанр (стиль</w:t>
            </w:r>
            <w:r w:rsidRPr="004D465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*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647547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Мова оригінальної версії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647547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 Хронометраж</w:t>
            </w:r>
            <w:r w:rsidRPr="004D4659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footnoteReference w:customMarkFollows="1" w:id="1"/>
              <w:t>*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399" w:rsidRPr="00647547" w:rsidRDefault="00DC6399" w:rsidP="006344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C6399" w:rsidRPr="0078100D" w:rsidTr="006344FC">
        <w:tc>
          <w:tcPr>
            <w:tcW w:w="24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 xml:space="preserve"> Контактна інформація учасника конкурсу</w:t>
            </w:r>
          </w:p>
        </w:tc>
        <w:tc>
          <w:tcPr>
            <w:tcW w:w="2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399" w:rsidRPr="00647547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(прізвище, ім'я, по батькові (за наявності), номер телефона,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адреса електронної скриньки)</w:t>
            </w:r>
          </w:p>
        </w:tc>
      </w:tr>
      <w:tr w:rsidR="00DC6399" w:rsidRPr="00647547" w:rsidTr="006344FC"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C6399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bookmarkStart w:id="3" w:name="n118"/>
            <w:bookmarkEnd w:id="3"/>
          </w:p>
          <w:p w:rsidR="00DC6399" w:rsidRPr="00647547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(посада)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C6399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C6399" w:rsidRPr="00647547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_________________</w:t>
            </w:r>
            <w:r w:rsidRPr="00647547">
              <w:rPr>
                <w:rFonts w:ascii="Times New Roman" w:eastAsia="Times New Roman" w:hAnsi="Times New Roman" w:cs="Times New Roman"/>
                <w:lang w:val="uk-UA"/>
              </w:rPr>
              <w:br/>
              <w:t>(підпис)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C6399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C6399" w:rsidRPr="00647547" w:rsidRDefault="00DC6399" w:rsidP="006344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47547">
              <w:rPr>
                <w:rFonts w:ascii="Times New Roman" w:eastAsia="Times New Roman" w:hAnsi="Times New Roman" w:cs="Times New Roman"/>
                <w:lang w:val="uk-UA"/>
              </w:rPr>
              <w:t>Власне ім'я ПРІЗВИЩЕ</w:t>
            </w:r>
          </w:p>
        </w:tc>
      </w:tr>
    </w:tbl>
    <w:p w:rsidR="00DC6399" w:rsidRPr="00FE54E0" w:rsidRDefault="00DC6399" w:rsidP="00DC639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DC6399" w:rsidRDefault="00DC6399" w:rsidP="00DC639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DC6399" w:rsidRDefault="00DC6399" w:rsidP="00A9093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F25B9C" w:rsidRDefault="00F25B9C"/>
    <w:sectPr w:rsidR="00F25B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37" w:rsidRDefault="00B92137" w:rsidP="00DC6399">
      <w:pPr>
        <w:spacing w:after="0" w:line="240" w:lineRule="auto"/>
      </w:pPr>
      <w:r>
        <w:separator/>
      </w:r>
    </w:p>
  </w:endnote>
  <w:endnote w:type="continuationSeparator" w:id="0">
    <w:p w:rsidR="00B92137" w:rsidRDefault="00B92137" w:rsidP="00DC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37" w:rsidRDefault="00B92137" w:rsidP="00DC6399">
      <w:pPr>
        <w:spacing w:after="0" w:line="240" w:lineRule="auto"/>
      </w:pPr>
      <w:r>
        <w:separator/>
      </w:r>
    </w:p>
  </w:footnote>
  <w:footnote w:type="continuationSeparator" w:id="0">
    <w:p w:rsidR="00B92137" w:rsidRDefault="00B92137" w:rsidP="00DC6399">
      <w:pPr>
        <w:spacing w:after="0" w:line="240" w:lineRule="auto"/>
      </w:pPr>
      <w:r>
        <w:continuationSeparator/>
      </w:r>
    </w:p>
  </w:footnote>
  <w:footnote w:id="1">
    <w:p w:rsidR="00DC6399" w:rsidRPr="000D6824" w:rsidRDefault="00DC6399" w:rsidP="00DC6399">
      <w:pPr>
        <w:pStyle w:val="a3"/>
        <w:rPr>
          <w:rFonts w:ascii="Times New Roman" w:hAnsi="Times New Roman" w:cs="Times New Roman"/>
          <w:lang w:val="uk-UA"/>
        </w:rPr>
      </w:pPr>
      <w:r w:rsidRPr="00301C53">
        <w:rPr>
          <w:rStyle w:val="a5"/>
          <w:lang w:val="ru-RU"/>
        </w:rPr>
        <w:t>*</w:t>
      </w:r>
      <w:r w:rsidRPr="00301C53">
        <w:rPr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>заповнюється у разі оголошення конкурсу за відповідним напрямом</w:t>
      </w:r>
    </w:p>
    <w:p w:rsidR="00DC6399" w:rsidRPr="00647547" w:rsidRDefault="00DC6399" w:rsidP="00DC6399">
      <w:pPr>
        <w:pStyle w:val="a3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2C"/>
    <w:rsid w:val="0078100D"/>
    <w:rsid w:val="009B2D29"/>
    <w:rsid w:val="00A90939"/>
    <w:rsid w:val="00B6742C"/>
    <w:rsid w:val="00B92137"/>
    <w:rsid w:val="00DC6399"/>
    <w:rsid w:val="00F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63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3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63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63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3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6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>3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Штепура Катерина</dc:creator>
  <cp:keywords/>
  <dc:description/>
  <cp:lastModifiedBy>ПК</cp:lastModifiedBy>
  <cp:revision>4</cp:revision>
  <dcterms:created xsi:type="dcterms:W3CDTF">2023-08-08T13:22:00Z</dcterms:created>
  <dcterms:modified xsi:type="dcterms:W3CDTF">2023-08-11T07:37:00Z</dcterms:modified>
</cp:coreProperties>
</file>